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67B" w:rsidRDefault="00D52A19">
      <w:pPr>
        <w:rPr>
          <w:noProof/>
          <w:lang w:eastAsia="tr-TR"/>
        </w:rPr>
      </w:pPr>
      <w:r>
        <w:rPr>
          <w:noProof/>
          <w:lang w:eastAsia="tr-TR"/>
        </w:rPr>
        <w:t xml:space="preserve">1-ÇEK ciro yapılırken ; </w:t>
      </w:r>
    </w:p>
    <w:p w:rsidR="00D52A19" w:rsidRDefault="00D52A19">
      <w:pPr>
        <w:rPr>
          <w:noProof/>
          <w:lang w:eastAsia="tr-TR"/>
        </w:rPr>
      </w:pPr>
      <w:r>
        <w:rPr>
          <w:noProof/>
          <w:lang w:eastAsia="tr-TR"/>
        </w:rPr>
        <w:t>Portföydeki çekler ekrana geldiğinde vadelerinin yanına çek numaraları eklenmesi,</w:t>
      </w:r>
    </w:p>
    <w:p w:rsidR="00287231" w:rsidRDefault="0011167B">
      <w:r>
        <w:rPr>
          <w:noProof/>
          <w:lang w:eastAsia="tr-TR"/>
        </w:rPr>
        <w:drawing>
          <wp:inline distT="0" distB="0" distL="0" distR="0">
            <wp:extent cx="4066605" cy="2046768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501" cy="20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A19" w:rsidRDefault="00D52A19" w:rsidP="00667ADE">
      <w:r>
        <w:t>2-</w:t>
      </w:r>
      <w:proofErr w:type="spellStart"/>
      <w:r>
        <w:t>cirolanmış</w:t>
      </w:r>
      <w:proofErr w:type="spellEnd"/>
      <w:r>
        <w:t xml:space="preserve"> </w:t>
      </w:r>
      <w:r w:rsidR="00667ADE">
        <w:t xml:space="preserve">çeklerde yazdırma </w:t>
      </w:r>
      <w:proofErr w:type="gramStart"/>
      <w:r w:rsidR="00667ADE">
        <w:t>alanında ;</w:t>
      </w:r>
      <w:proofErr w:type="gramEnd"/>
    </w:p>
    <w:p w:rsidR="00667ADE" w:rsidRDefault="00667ADE" w:rsidP="00667ADE">
      <w:r>
        <w:rPr>
          <w:noProof/>
          <w:lang w:eastAsia="tr-TR"/>
        </w:rPr>
        <w:drawing>
          <wp:inline distT="0" distB="0" distL="0" distR="0">
            <wp:extent cx="3909680" cy="2080635"/>
            <wp:effectExtent l="1905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068" cy="2081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ADE" w:rsidRDefault="00667ADE" w:rsidP="00667ADE"/>
    <w:p w:rsidR="00667ADE" w:rsidRDefault="00667ADE" w:rsidP="00667ADE">
      <w:r>
        <w:t xml:space="preserve">Ciro yaptığımız için tediye yazması gereken yerde </w:t>
      </w:r>
      <w:proofErr w:type="gramStart"/>
      <w:r>
        <w:t>tahsilat</w:t>
      </w:r>
      <w:proofErr w:type="gramEnd"/>
      <w:r>
        <w:t xml:space="preserve"> makbuzu yazıyor,</w:t>
      </w:r>
    </w:p>
    <w:p w:rsidR="00667ADE" w:rsidRDefault="00667ADE" w:rsidP="00667ADE">
      <w:r>
        <w:rPr>
          <w:noProof/>
          <w:lang w:eastAsia="tr-TR"/>
        </w:rPr>
        <w:drawing>
          <wp:inline distT="0" distB="0" distL="0" distR="0">
            <wp:extent cx="2748452" cy="2142461"/>
            <wp:effectExtent l="19050" t="0" r="0" b="0"/>
            <wp:docPr id="3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315" cy="2143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ADE" w:rsidRDefault="00667ADE" w:rsidP="00667ADE"/>
    <w:p w:rsidR="00D52A19" w:rsidRDefault="00667ADE" w:rsidP="00667ADE">
      <w:r>
        <w:t>Ciro yapılan ve kendi çeklerimizde ‘’tediye’’ yazması gerekir,</w:t>
      </w:r>
    </w:p>
    <w:sectPr w:rsidR="00D52A19" w:rsidSect="00287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9"/>
  <w:proofState w:spelling="clean" w:grammar="clean"/>
  <w:defaultTabStop w:val="708"/>
  <w:hyphenationZone w:val="425"/>
  <w:characterSpacingControl w:val="doNotCompress"/>
  <w:compat/>
  <w:rsids>
    <w:rsidRoot w:val="0011167B"/>
    <w:rsid w:val="0011167B"/>
    <w:rsid w:val="00287231"/>
    <w:rsid w:val="003C4C70"/>
    <w:rsid w:val="00667ADE"/>
    <w:rsid w:val="00D52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2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11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16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perfl</dc:creator>
  <cp:lastModifiedBy>perfl</cp:lastModifiedBy>
  <cp:revision>1</cp:revision>
  <dcterms:created xsi:type="dcterms:W3CDTF">2021-03-04T10:57:00Z</dcterms:created>
  <dcterms:modified xsi:type="dcterms:W3CDTF">2021-03-04T12:58:00Z</dcterms:modified>
</cp:coreProperties>
</file>